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rtl w:val="0"/>
        </w:rPr>
        <w:t xml:space="preserve">ADEYEMO AISHA BISOLA</w:t>
      </w:r>
    </w:p>
    <w:p w:rsidR="00000000" w:rsidDel="00000000" w:rsidP="00000000" w:rsidRDefault="00000000" w:rsidRPr="00000000" w14:paraId="00000002">
      <w:pPr>
        <w:rPr/>
      </w:pPr>
      <w:r w:rsidDel="00000000" w:rsidR="00000000" w:rsidRPr="00000000">
        <w:rPr>
          <w:b w:val="1"/>
          <w:bCs w:val="1"/>
          <w:rtl w:val="0"/>
        </w:rPr>
        <w:t xml:space="preserve">Phone: </w:t>
      </w:r>
      <w:r w:rsidDel="00000000" w:rsidR="00000000" w:rsidRPr="00000000">
        <w:rPr>
          <w:rtl w:val="0"/>
        </w:rPr>
        <w:t xml:space="preserve">+234 906 002 3637</w:t>
        <w:br w:type="textWrapping"/>
      </w:r>
      <w:r w:rsidDel="00000000" w:rsidR="00000000" w:rsidRPr="00000000">
        <w:rPr>
          <w:b w:val="1"/>
          <w:bCs w:val="1"/>
          <w:rtl w:val="0"/>
        </w:rPr>
        <w:t xml:space="preserve">Email: </w:t>
      </w:r>
      <w:r w:rsidDel="00000000" w:rsidR="00000000" w:rsidRPr="00000000">
        <w:rPr>
          <w:rtl w:val="0"/>
        </w:rPr>
        <w:t xml:space="preserve">aishaadeyemo24@gmail.com</w:t>
        <w:br w:type="textWrapping"/>
      </w:r>
      <w:r w:rsidDel="00000000" w:rsidR="00000000" w:rsidRPr="00000000">
        <w:rPr>
          <w:b w:val="1"/>
          <w:bCs w:val="1"/>
          <w:rtl w:val="0"/>
        </w:rPr>
        <w:t xml:space="preserve">Location: </w:t>
      </w:r>
      <w:r w:rsidDel="00000000" w:rsidR="00000000" w:rsidRPr="00000000">
        <w:rPr>
          <w:rtl w:val="0"/>
        </w:rPr>
        <w:t xml:space="preserve">Ibadan, Oyo State, Nigeria</w:t>
        <w:br w:type="textWrapping"/>
      </w:r>
    </w:p>
    <w:p w:rsidR="00000000" w:rsidDel="00000000" w:rsidP="00000000" w:rsidRDefault="00000000" w:rsidRPr="00000000" w14:paraId="00000003">
      <w:pPr>
        <w:pStyle w:val="Heading2"/>
        <w:rPr/>
      </w:pPr>
      <w:r w:rsidDel="00000000" w:rsidR="00000000" w:rsidRPr="00000000">
        <w:rPr>
          <w:rtl w:val="0"/>
        </w:rPr>
        <w:t xml:space="preserve">PROFESSIONAL SUMMARY</w:t>
      </w:r>
    </w:p>
    <w:p w:rsidR="00000000" w:rsidDel="00000000" w:rsidP="00000000" w:rsidRDefault="00000000" w:rsidRPr="00000000" w14:paraId="00000004">
      <w:pPr>
        <w:rPr/>
      </w:pPr>
      <w:r w:rsidDel="00000000" w:rsidR="00000000" w:rsidRPr="00000000">
        <w:rPr>
          <w:rtl w:val="0"/>
        </w:rPr>
        <w:t xml:space="preserve">A dedicated and detail-oriented Agricultural Economics graduate with experience in agricultural research, laboratory support, customer service, and administrative duties. Skilled in record keeping, report writing, data management, and the use of Microsoft Office applications. Able to work effectively both independently and as part of a team while maintaining accuracy and professionalism. Seeking an opportunity to contribute positively to an organization and continue developing my skills.</w:t>
      </w:r>
    </w:p>
    <w:p w:rsidR="00000000" w:rsidDel="00000000" w:rsidP="00000000" w:rsidRDefault="00000000" w:rsidRPr="00000000" w14:paraId="00000005">
      <w:pPr>
        <w:pStyle w:val="Heading2"/>
        <w:rPr/>
      </w:pPr>
      <w:r w:rsidDel="00000000" w:rsidR="00000000" w:rsidRPr="00000000">
        <w:rPr>
          <w:rtl w:val="0"/>
        </w:rPr>
        <w:t xml:space="preserve">SKILLS</w:t>
      </w:r>
    </w:p>
    <w:p w:rsidR="00000000" w:rsidDel="00000000" w:rsidP="00000000" w:rsidRDefault="00000000" w:rsidRPr="00000000" w14:paraId="00000006">
      <w:pPr>
        <w:rPr/>
      </w:pPr>
      <w:r w:rsidDel="00000000" w:rsidR="00000000" w:rsidRPr="00000000">
        <w:rPr>
          <w:rtl w:val="0"/>
        </w:rPr>
        <w:t xml:space="preserve">Technical Skills</w:t>
        <w:br w:type="textWrapping"/>
        <w:t xml:space="preserve">• Microsoft Word, Excel and PowerPoint</w:t>
        <w:br w:type="textWrapping"/>
        <w:t xml:space="preserve">• Data Entry and Record Keeping</w:t>
        <w:br w:type="textWrapping"/>
        <w:t xml:space="preserve">• Report Writing and Documentation</w:t>
        <w:br w:type="textWrapping"/>
        <w:t xml:space="preserve">• Customer Service</w:t>
        <w:br w:type="textWrapping"/>
        <w:t xml:space="preserve">• Administrative Support</w:t>
        <w:br w:type="textWrapping"/>
        <w:t xml:space="preserve">• Agricultural Research Support</w:t>
        <w:br w:type="textWrapping"/>
        <w:t xml:space="preserve">• Laboratory Support</w:t>
        <w:br w:type="textWrapping"/>
        <w:br w:type="textWrapping"/>
        <w:t xml:space="preserve">Soft Skills</w:t>
        <w:br w:type="textWrapping"/>
        <w:t xml:space="preserve">• Communication</w:t>
        <w:br w:type="textWrapping"/>
        <w:t xml:space="preserve">• Teamwork</w:t>
        <w:br w:type="textWrapping"/>
        <w:t xml:space="preserve">• Time Management</w:t>
        <w:br w:type="textWrapping"/>
        <w:t xml:space="preserve">• Problem Solving</w:t>
        <w:br w:type="textWrapping"/>
        <w:t xml:space="preserve">• Attention to Detail</w:t>
        <w:br w:type="textWrapping"/>
        <w:t xml:space="preserve">• Adaptability</w:t>
      </w:r>
    </w:p>
    <w:p w:rsidR="00000000" w:rsidDel="00000000" w:rsidP="00000000" w:rsidRDefault="00000000" w:rsidRPr="00000000" w14:paraId="00000007">
      <w:pPr>
        <w:pStyle w:val="Heading2"/>
        <w:rPr/>
      </w:pPr>
      <w:r w:rsidDel="00000000" w:rsidR="00000000" w:rsidRPr="00000000">
        <w:rPr>
          <w:rtl w:val="0"/>
        </w:rPr>
        <w:t xml:space="preserve">EXPERIENCE</w:t>
      </w:r>
    </w:p>
    <w:p w:rsidR="00000000" w:rsidDel="00000000" w:rsidP="00000000" w:rsidRDefault="00000000" w:rsidRPr="00000000" w14:paraId="00000008">
      <w:pPr>
        <w:rPr/>
      </w:pPr>
      <w:r w:rsidDel="00000000" w:rsidR="00000000" w:rsidRPr="00000000">
        <w:rPr>
          <w:rtl w:val="0"/>
        </w:rPr>
        <w:t xml:space="preserve">January 2026 – Present</w:t>
        <w:br w:type="textWrapping"/>
        <w:t xml:space="preserve">Laboratory Assistant (NYSC) – Nematology Unit</w:t>
        <w:br w:type="textWrapping"/>
        <w:t xml:space="preserve">International Institute of Tropical Agriculture (IITA), Ibadan, Oyo State</w:t>
        <w:br w:type="textWrapping"/>
        <w:t xml:space="preserve">• Carry out seedling and screen house maintenance.</w:t>
        <w:br w:type="textWrapping"/>
        <w:t xml:space="preserve">• Assist in planting, transplanting and monitoring crop trials.</w:t>
        <w:br w:type="textWrapping"/>
        <w:t xml:space="preserve">• Prepare and maintain research data sheets and records.</w:t>
        <w:br w:type="textWrapping"/>
        <w:t xml:space="preserve">• Assist in sorting research materials, including lima bean trials.</w:t>
        <w:br w:type="textWrapping"/>
        <w:t xml:space="preserve">• Support the pre-rooting of sweet potato vines.</w:t>
        <w:br w:type="textWrapping"/>
        <w:t xml:space="preserve">• Assist researchers and technical staff with routine laboratory and field activities.</w:t>
        <w:br w:type="textWrapping"/>
        <w:br w:type="textWrapping"/>
        <w:t xml:space="preserve">October 2023 – January 2024</w:t>
        <w:br w:type="textWrapping"/>
        <w:t xml:space="preserve">Commercial Department Intern</w:t>
        <w:br w:type="textWrapping"/>
        <w:t xml:space="preserve">Federal Airports Authority of Nigeria (FAAN), Ibadan, Oyo State</w:t>
        <w:br w:type="textWrapping"/>
        <w:t xml:space="preserve">• Maintained daily sales revenue records.</w:t>
        <w:br w:type="textWrapping"/>
        <w:t xml:space="preserve">• Assisted in preparing monthly reports and quarterly budget plans.</w:t>
        <w:br w:type="textWrapping"/>
        <w:t xml:space="preserve">• Managed IATA weekly reports.</w:t>
        <w:br w:type="textWrapping"/>
        <w:t xml:space="preserve">• Supported toll gate operations, shuttle coordination and aircraft invoicing.</w:t>
        <w:br w:type="textWrapping"/>
        <w:t xml:space="preserve">• Assisted with billing processes and other administrative duties.</w:t>
        <w:br w:type="textWrapping"/>
        <w:t xml:space="preserve">• Interacted professionally with customers and service providers.</w:t>
        <w:br w:type="textWrapping"/>
        <w:br w:type="textWrapping"/>
        <w:t xml:space="preserve">2023</w:t>
        <w:br w:type="textWrapping"/>
        <w:t xml:space="preserve">Agricultural Intern</w:t>
        <w:br w:type="textWrapping"/>
        <w:t xml:space="preserve">LAUTECH University Farm, Ogbomoso, Oyo State</w:t>
        <w:br w:type="textWrapping"/>
        <w:t xml:space="preserve">• Assisted in crop and livestock production activities.</w:t>
        <w:br w:type="textWrapping"/>
        <w:t xml:space="preserve">• Maintained farm input and output records.</w:t>
        <w:br w:type="textWrapping"/>
        <w:t xml:space="preserve">• Supported routine farm operations.</w:t>
        <w:br w:type="textWrapping"/>
        <w:t xml:space="preserve">• Applied sustainable agricultural practices.</w:t>
      </w:r>
    </w:p>
    <w:p w:rsidR="00000000" w:rsidDel="00000000" w:rsidP="00000000" w:rsidRDefault="00000000" w:rsidRPr="00000000" w14:paraId="00000009">
      <w:pPr>
        <w:pStyle w:val="Heading2"/>
        <w:rPr/>
      </w:pPr>
      <w:r w:rsidDel="00000000" w:rsidR="00000000" w:rsidRPr="00000000">
        <w:rPr>
          <w:rtl w:val="0"/>
        </w:rPr>
        <w:t xml:space="preserve">EDUCATION</w:t>
      </w:r>
    </w:p>
    <w:p w:rsidR="00000000" w:rsidDel="00000000" w:rsidP="00000000" w:rsidRDefault="00000000" w:rsidRPr="00000000" w14:paraId="0000000A">
      <w:pPr>
        <w:rPr/>
      </w:pPr>
      <w:r w:rsidDel="00000000" w:rsidR="00000000" w:rsidRPr="00000000">
        <w:rPr>
          <w:rtl w:val="0"/>
        </w:rPr>
        <w:t xml:space="preserve">2019–2024</w:t>
        <w:br w:type="textWrapping"/>
        <w:t xml:space="preserve">Bachelor of Technology (B.Tech.) in Agricultural Economics</w:t>
        <w:br w:type="textWrapping"/>
        <w:t xml:space="preserve">Ladoke Akintola University of Technology (LAUTECH), Ogbomoso, Oyo State.</w:t>
        <w:br w:type="textWrapping"/>
        <w:br w:type="textWrapping"/>
        <w:t xml:space="preserve">2019</w:t>
        <w:br w:type="textWrapping"/>
        <w:t xml:space="preserve">West African Senior School Certificate Examination (WASSCE)</w:t>
        <w:br w:type="textWrapping"/>
        <w:t xml:space="preserve">Adventist High School, Osogbo, Osun State.</w:t>
      </w:r>
    </w:p>
    <w:p w:rsidR="00000000" w:rsidDel="00000000" w:rsidP="00000000" w:rsidRDefault="00000000" w:rsidRPr="00000000" w14:paraId="0000000B">
      <w:pPr>
        <w:pStyle w:val="Heading2"/>
        <w:rPr/>
      </w:pPr>
      <w:r w:rsidDel="00000000" w:rsidR="00000000" w:rsidRPr="00000000">
        <w:rPr>
          <w:rtl w:val="0"/>
        </w:rPr>
        <w:t xml:space="preserve">CERTIFICATIONS</w:t>
      </w:r>
    </w:p>
    <w:p w:rsidR="00000000" w:rsidDel="00000000" w:rsidP="00000000" w:rsidRDefault="00000000" w:rsidRPr="00000000" w14:paraId="0000000C">
      <w:pPr>
        <w:rPr/>
      </w:pPr>
      <w:r w:rsidDel="00000000" w:rsidR="00000000" w:rsidRPr="00000000">
        <w:rPr>
          <w:rtl w:val="0"/>
        </w:rPr>
        <w:t xml:space="preserve">• Digital Marketing and Content Creation Course – Young Nigeria Works, Jobberman x SLA Employability Programme (October 2025)</w:t>
      </w:r>
    </w:p>
    <w:p w:rsidR="00000000" w:rsidDel="00000000" w:rsidP="00000000" w:rsidRDefault="00000000" w:rsidRPr="00000000" w14:paraId="0000000D">
      <w:pPr>
        <w:pStyle w:val="Heading2"/>
        <w:rPr/>
      </w:pPr>
      <w:r w:rsidDel="00000000" w:rsidR="00000000" w:rsidRPr="00000000">
        <w:rPr>
          <w:rtl w:val="0"/>
        </w:rPr>
        <w:t xml:space="preserve">INTERESTS</w:t>
      </w:r>
    </w:p>
    <w:p w:rsidR="00000000" w:rsidDel="00000000" w:rsidP="00000000" w:rsidRDefault="00000000" w:rsidRPr="00000000" w14:paraId="0000000E">
      <w:pPr>
        <w:rPr/>
      </w:pPr>
      <w:r w:rsidDel="00000000" w:rsidR="00000000" w:rsidRPr="00000000">
        <w:rPr>
          <w:rtl w:val="0"/>
        </w:rPr>
        <w:t xml:space="preserve">• Agricultural Research</w:t>
        <w:br w:type="textWrapping"/>
        <w:t xml:space="preserve">• Reading</w:t>
        <w:br w:type="textWrapping"/>
        <w:t xml:space="preserve">• Community Development</w:t>
        <w:br w:type="textWrapping"/>
        <w:t xml:space="preserve">• Learning New Skills</w:t>
      </w:r>
    </w:p>
    <w:p w:rsidR="00000000" w:rsidDel="00000000" w:rsidP="00000000" w:rsidRDefault="00000000" w:rsidRPr="00000000" w14:paraId="0000000F">
      <w:pPr>
        <w:pStyle w:val="Heading2"/>
        <w:rPr/>
      </w:pPr>
      <w:r w:rsidDel="00000000" w:rsidR="00000000" w:rsidRPr="00000000">
        <w:rPr>
          <w:rtl w:val="0"/>
        </w:rPr>
        <w:t xml:space="preserve">REFEREE</w:t>
      </w:r>
    </w:p>
    <w:p w:rsidR="00000000" w:rsidDel="00000000" w:rsidP="00000000" w:rsidRDefault="00000000" w:rsidRPr="00000000" w14:paraId="00000010">
      <w:pPr>
        <w:rPr/>
      </w:pPr>
      <w:r w:rsidDel="00000000" w:rsidR="00000000" w:rsidRPr="00000000">
        <w:rPr>
          <w:rtl w:val="0"/>
        </w:rPr>
        <w:t xml:space="preserve">Prof. Semire Banjo</w:t>
        <w:br w:type="textWrapping"/>
        <w:t xml:space="preserve">Department of Pure and Applied Chemistry</w:t>
        <w:br w:type="textWrapping"/>
        <w:t xml:space="preserve">Ladoke Akintola University of Technology (LAUTECH), Ogbomoso, Oyo State</w:t>
        <w:br w:type="textWrapping"/>
        <w:t xml:space="preserve">Phone: 08034622761</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